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4E" w:rsidRDefault="00EE0D4E" w:rsidP="00EE0D4E">
      <w:pPr>
        <w:autoSpaceDE w:val="0"/>
        <w:autoSpaceDN w:val="0"/>
        <w:adjustRightInd w:val="0"/>
        <w:spacing w:after="0" w:line="240" w:lineRule="auto"/>
        <w:ind w:right="-284"/>
        <w:contextualSpacing/>
        <w:jc w:val="right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Fecha:_______________</w:t>
      </w:r>
      <w:r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____</w:t>
      </w:r>
    </w:p>
    <w:p w:rsidR="00040909" w:rsidRPr="00671009" w:rsidRDefault="00040909" w:rsidP="00EE0D4E">
      <w:pPr>
        <w:autoSpaceDE w:val="0"/>
        <w:autoSpaceDN w:val="0"/>
        <w:adjustRightInd w:val="0"/>
        <w:spacing w:after="0" w:line="240" w:lineRule="auto"/>
        <w:ind w:right="-284"/>
        <w:contextualSpacing/>
        <w:jc w:val="right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1C2CB8" w:rsidRDefault="00EE0D4E" w:rsidP="00EE0D4E">
      <w:pPr>
        <w:autoSpaceDE w:val="0"/>
        <w:autoSpaceDN w:val="0"/>
        <w:adjustRightInd w:val="0"/>
        <w:spacing w:after="0" w:line="360" w:lineRule="auto"/>
        <w:ind w:right="-376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es-MX"/>
        </w:rPr>
      </w:pPr>
      <w:r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>Por medio de la presente se hace constar que el alumno (a</w:t>
      </w:r>
      <w:r w:rsidR="002D7EC1">
        <w:rPr>
          <w:rFonts w:ascii="Calibri" w:eastAsia="Times New Roman" w:hAnsi="Calibri" w:cs="Calibri"/>
          <w:bCs/>
          <w:sz w:val="20"/>
          <w:szCs w:val="20"/>
          <w:lang w:eastAsia="es-MX"/>
        </w:rPr>
        <w:t>):   ________________________</w:t>
      </w:r>
      <w:bookmarkStart w:id="0" w:name="_GoBack"/>
      <w:bookmarkEnd w:id="0"/>
      <w:r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>_____</w:t>
      </w:r>
      <w:r w:rsidR="00C16389"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 xml:space="preserve">___con número de control ___________________, del </w:t>
      </w:r>
      <w:r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>programa educativo_________________</w:t>
      </w:r>
      <w:r w:rsidR="00C16389"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>_______________</w:t>
      </w:r>
      <w:r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>, no tiene adeudos pendientes en los departamentos enlistados a continuación.</w:t>
      </w:r>
      <w:r w:rsidRPr="001C2CB8">
        <w:rPr>
          <w:rFonts w:ascii="Calibri" w:eastAsia="Times New Roman" w:hAnsi="Calibri" w:cs="Calibri"/>
          <w:bCs/>
          <w:sz w:val="20"/>
          <w:szCs w:val="20"/>
          <w:lang w:eastAsia="es-MX"/>
        </w:rPr>
        <w:tab/>
      </w:r>
    </w:p>
    <w:p w:rsidR="00EE0D4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lang w:eastAsia="es-MX"/>
        </w:rPr>
      </w:pPr>
      <w:r w:rsidRPr="00B77AFE">
        <w:rPr>
          <w:rFonts w:ascii="Calibri" w:eastAsia="Times New Roman" w:hAnsi="Calibri" w:cs="Calibri"/>
          <w:b/>
          <w:bCs/>
          <w:lang w:eastAsia="es-MX"/>
        </w:rPr>
        <w:t>SERVICIOS ESCOLARES</w:t>
      </w:r>
      <w:r>
        <w:rPr>
          <w:rFonts w:ascii="Calibri" w:eastAsia="Times New Roman" w:hAnsi="Calibri" w:cs="Calibri"/>
          <w:b/>
          <w:bCs/>
          <w:lang w:eastAsia="es-MX"/>
        </w:rPr>
        <w:t xml:space="preserve">                                                             </w:t>
      </w:r>
      <w:r w:rsidRPr="00527E28">
        <w:rPr>
          <w:rFonts w:ascii="Calibri" w:eastAsia="Times New Roman" w:hAnsi="Calibri" w:cs="Calibri"/>
          <w:b/>
          <w:bCs/>
          <w:lang w:eastAsia="es-MX"/>
        </w:rPr>
        <w:t xml:space="preserve"> VINCULACIÓN Y EXTENSIÓN EDUCATIVA                   </w:t>
      </w:r>
    </w:p>
    <w:p w:rsidR="00EE0D4E" w:rsidRPr="00527E28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Calibri" w:eastAsia="Times New Roman" w:hAnsi="Calibri" w:cs="Calibri"/>
          <w:b/>
          <w:bCs/>
          <w:lang w:eastAsia="es-MX"/>
        </w:rPr>
      </w:pPr>
      <w:r w:rsidRPr="00671009">
        <w:rPr>
          <w:rFonts w:ascii="Calibri" w:eastAsia="Times New Roman" w:hAnsi="Calibri" w:cs="Calibri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A456A" wp14:editId="1EF5AC02">
                <wp:simplePos x="0" y="0"/>
                <wp:positionH relativeFrom="column">
                  <wp:posOffset>3225165</wp:posOffset>
                </wp:positionH>
                <wp:positionV relativeFrom="paragraph">
                  <wp:posOffset>65405</wp:posOffset>
                </wp:positionV>
                <wp:extent cx="2387600" cy="1317625"/>
                <wp:effectExtent l="0" t="0" r="12700" b="1587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A45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3.95pt;margin-top:5.15pt;width:188pt;height:10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7E28">
        <w:rPr>
          <w:rFonts w:ascii="Calibri" w:eastAsia="Times New Roman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47A8E" wp14:editId="5F6E6B68">
                <wp:simplePos x="0" y="0"/>
                <wp:positionH relativeFrom="column">
                  <wp:posOffset>-140335</wp:posOffset>
                </wp:positionH>
                <wp:positionV relativeFrom="paragraph">
                  <wp:posOffset>94615</wp:posOffset>
                </wp:positionV>
                <wp:extent cx="2451100" cy="1270000"/>
                <wp:effectExtent l="0" t="0" r="25400" b="254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EE0D4E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7A8E" id="_x0000_s1027" type="#_x0000_t202" style="position:absolute;left:0;text-align:left;margin-left:-11.05pt;margin-top:7.45pt;width:193pt;height:1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EE0D4E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</w:txbxContent>
                </v:textbox>
              </v:shape>
            </w:pict>
          </mc:Fallback>
        </mc:AlternateContent>
      </w: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ab/>
      </w:r>
      <w:r w:rsidRPr="00B77A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 xml:space="preserve">                                        </w:t>
      </w:r>
      <w:r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 xml:space="preserve">         </w:t>
      </w:r>
      <w:r w:rsidRPr="00B77A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 xml:space="preserve">   </w:t>
      </w:r>
      <w:r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 xml:space="preserve">                                            </w:t>
      </w:r>
      <w:r w:rsidRPr="00527E28">
        <w:rPr>
          <w:rFonts w:ascii="Calibri" w:eastAsia="Times New Roman" w:hAnsi="Calibri" w:cs="Calibri"/>
          <w:b/>
          <w:bCs/>
          <w:lang w:eastAsia="es-MX"/>
        </w:rPr>
        <w:t xml:space="preserve"> </w:t>
      </w: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lang w:eastAsia="es-MX"/>
        </w:rPr>
      </w:pPr>
    </w:p>
    <w:p w:rsidR="00EE0D4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lang w:eastAsia="es-MX"/>
        </w:rPr>
      </w:pPr>
      <w:r w:rsidRPr="00B77AFE">
        <w:rPr>
          <w:rFonts w:ascii="Calibri" w:eastAsia="Times New Roman" w:hAnsi="Calibri" w:cs="Calibri"/>
          <w:b/>
          <w:bCs/>
          <w:lang w:eastAsia="es-MX"/>
        </w:rPr>
        <w:t>SUBDIRECCIÓN</w:t>
      </w:r>
      <w:r w:rsidRPr="00B77AFE">
        <w:rPr>
          <w:rFonts w:ascii="Calibri" w:eastAsia="Times New Roman" w:hAnsi="Calibri" w:cs="Calibri"/>
          <w:b/>
          <w:bCs/>
          <w:sz w:val="20"/>
          <w:szCs w:val="20"/>
          <w:lang w:eastAsia="es-MX"/>
        </w:rPr>
        <w:t xml:space="preserve"> </w:t>
      </w:r>
      <w:r w:rsidRPr="00B77AFE">
        <w:rPr>
          <w:rFonts w:ascii="Calibri" w:eastAsia="Times New Roman" w:hAnsi="Calibri" w:cs="Calibri"/>
          <w:b/>
          <w:bCs/>
          <w:lang w:eastAsia="es-MX"/>
        </w:rPr>
        <w:t>DE</w:t>
      </w:r>
      <w:r>
        <w:rPr>
          <w:rFonts w:ascii="Calibri" w:eastAsia="Times New Roman" w:hAnsi="Calibri" w:cs="Calibri"/>
          <w:b/>
          <w:bCs/>
          <w:lang w:eastAsia="es-MX"/>
        </w:rPr>
        <w:t xml:space="preserve"> ADMINISTRACIÓN</w:t>
      </w:r>
    </w:p>
    <w:p w:rsidR="00EE0D4E" w:rsidRPr="00B77AFE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lang w:eastAsia="es-MX"/>
        </w:rPr>
      </w:pPr>
      <w:r w:rsidRPr="00B77AFE">
        <w:rPr>
          <w:rFonts w:ascii="Calibri" w:eastAsia="Times New Roman" w:hAnsi="Calibri" w:cs="Calibri"/>
          <w:b/>
          <w:bCs/>
          <w:lang w:eastAsia="es-MX"/>
        </w:rPr>
        <w:t xml:space="preserve">   Y FINANZAS                     </w:t>
      </w:r>
      <w:r>
        <w:rPr>
          <w:rFonts w:ascii="Calibri" w:eastAsia="Times New Roman" w:hAnsi="Calibri" w:cs="Calibri"/>
          <w:b/>
          <w:bCs/>
          <w:lang w:eastAsia="es-MX"/>
        </w:rPr>
        <w:t xml:space="preserve">                                                           INFORMÁTICA</w:t>
      </w: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671009">
        <w:rPr>
          <w:rFonts w:ascii="Calibri" w:eastAsia="Times New Roman" w:hAnsi="Calibri" w:cs="Calibri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B5C1C" wp14:editId="76A96427">
                <wp:simplePos x="0" y="0"/>
                <wp:positionH relativeFrom="column">
                  <wp:posOffset>-140335</wp:posOffset>
                </wp:positionH>
                <wp:positionV relativeFrom="paragraph">
                  <wp:posOffset>23495</wp:posOffset>
                </wp:positionV>
                <wp:extent cx="2387600" cy="1376045"/>
                <wp:effectExtent l="0" t="0" r="12700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1C2CB8" w:rsidP="0076738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767388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5C1C" id="_x0000_s1028" type="#_x0000_t202" style="position:absolute;margin-left:-11.05pt;margin-top:1.85pt;width:188pt;height:10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1C2CB8" w:rsidP="00767388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</w:t>
                      </w:r>
                      <w:r w:rsidR="00767388">
                        <w:rPr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71009">
        <w:rPr>
          <w:rFonts w:ascii="Calibri" w:eastAsia="Times New Roman" w:hAnsi="Calibri" w:cs="Calibri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41F08" wp14:editId="10D76148">
                <wp:simplePos x="0" y="0"/>
                <wp:positionH relativeFrom="column">
                  <wp:posOffset>3225165</wp:posOffset>
                </wp:positionH>
                <wp:positionV relativeFrom="paragraph">
                  <wp:posOffset>23495</wp:posOffset>
                </wp:positionV>
                <wp:extent cx="2387600" cy="1376045"/>
                <wp:effectExtent l="0" t="0" r="12700" b="146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37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41F08" id="_x0000_s1029" type="#_x0000_t202" style="position:absolute;margin-left:253.95pt;margin-top:1.85pt;width:188pt;height:10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B77AFE">
        <w:rPr>
          <w:rFonts w:ascii="Calibri" w:eastAsia="Times New Roman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BC5CC" wp14:editId="0B9FF742">
                <wp:simplePos x="0" y="0"/>
                <wp:positionH relativeFrom="column">
                  <wp:posOffset>-140335</wp:posOffset>
                </wp:positionH>
                <wp:positionV relativeFrom="paragraph">
                  <wp:posOffset>249555</wp:posOffset>
                </wp:positionV>
                <wp:extent cx="2387600" cy="1460500"/>
                <wp:effectExtent l="0" t="0" r="12700" b="2540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C5CC" id="_x0000_s1030" type="#_x0000_t202" style="position:absolute;margin-left:-11.05pt;margin-top:19.65pt;width:188pt;height:1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7AFE">
        <w:rPr>
          <w:rFonts w:ascii="Calibri" w:eastAsia="Times New Roman" w:hAnsi="Calibri" w:cs="Calibri"/>
          <w:b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D51C8" wp14:editId="4F971EFA">
                <wp:simplePos x="0" y="0"/>
                <wp:positionH relativeFrom="column">
                  <wp:posOffset>3225165</wp:posOffset>
                </wp:positionH>
                <wp:positionV relativeFrom="paragraph">
                  <wp:posOffset>236855</wp:posOffset>
                </wp:positionV>
                <wp:extent cx="2387600" cy="1346200"/>
                <wp:effectExtent l="0" t="0" r="12700" b="2540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51C8" id="_x0000_s1031" type="#_x0000_t202" style="position:absolute;margin-left:253.95pt;margin-top:18.65pt;width:188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77AFE">
        <w:rPr>
          <w:rFonts w:ascii="Calibri" w:eastAsia="Times New Roman" w:hAnsi="Calibri" w:cs="Calibri"/>
          <w:b/>
          <w:bCs/>
          <w:lang w:eastAsia="es-MX"/>
        </w:rPr>
        <w:t>LABORATORIO PESADO</w:t>
      </w:r>
      <w:r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 xml:space="preserve">                                                         </w:t>
      </w:r>
      <w:r w:rsidRPr="00B77AFE">
        <w:rPr>
          <w:rFonts w:ascii="Calibri" w:eastAsia="Times New Roman" w:hAnsi="Calibri" w:cs="Calibri"/>
          <w:b/>
          <w:bCs/>
          <w:lang w:eastAsia="es-MX"/>
        </w:rPr>
        <w:t>CENTRO DE INFORMACIÓN</w:t>
      </w: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 xml:space="preserve">                                     </w:t>
      </w: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ab/>
      </w: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ab/>
      </w:r>
      <w:r w:rsidRPr="00671009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ab/>
        <w:t xml:space="preserve">      </w:t>
      </w: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:rsidR="00EE0D4E" w:rsidRPr="00671009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s-MX"/>
        </w:rPr>
      </w:pPr>
    </w:p>
    <w:p w:rsidR="00EE0D4E" w:rsidRPr="00671009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s-MX"/>
        </w:rPr>
      </w:pPr>
    </w:p>
    <w:p w:rsidR="00EE0D4E" w:rsidRPr="00671009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es-MX"/>
        </w:rPr>
      </w:pPr>
    </w:p>
    <w:p w:rsidR="00EE0D4E" w:rsidRPr="00B77AFE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lang w:eastAsia="es-MX"/>
        </w:rPr>
      </w:pPr>
    </w:p>
    <w:p w:rsidR="00EE0D4E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b/>
          <w:lang w:eastAsia="es-MX"/>
        </w:rPr>
      </w:pPr>
    </w:p>
    <w:p w:rsidR="00EE0D4E" w:rsidRPr="00F50128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b/>
          <w:sz w:val="24"/>
          <w:szCs w:val="24"/>
          <w:lang w:eastAsia="es-MX"/>
        </w:rPr>
      </w:pPr>
      <w:r w:rsidRPr="00B77AFE">
        <w:rPr>
          <w:rFonts w:ascii="Calibri" w:eastAsia="Times New Roman" w:hAnsi="Calibri" w:cs="Calibri"/>
          <w:b/>
          <w:lang w:eastAsia="es-MX"/>
        </w:rPr>
        <w:t xml:space="preserve">MANTENIMIENTO                                                             </w:t>
      </w:r>
      <w:r>
        <w:rPr>
          <w:rFonts w:ascii="Calibri" w:eastAsia="Times New Roman" w:hAnsi="Calibri" w:cs="Calibri"/>
          <w:b/>
          <w:lang w:eastAsia="es-MX"/>
        </w:rPr>
        <w:t xml:space="preserve">          </w:t>
      </w:r>
      <w:r w:rsidRPr="00B77AFE">
        <w:rPr>
          <w:rFonts w:ascii="Calibri" w:eastAsia="Times New Roman" w:hAnsi="Calibri" w:cs="Calibri"/>
          <w:b/>
          <w:lang w:eastAsia="es-MX"/>
        </w:rPr>
        <w:t xml:space="preserve"> INVERNADERO</w:t>
      </w:r>
    </w:p>
    <w:p w:rsidR="00EE0D4E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16"/>
          <w:szCs w:val="24"/>
          <w:lang w:eastAsia="es-MX"/>
        </w:rPr>
      </w:pPr>
      <w:r w:rsidRPr="00671009">
        <w:rPr>
          <w:rFonts w:ascii="Calibri" w:eastAsia="Times New Roman" w:hAnsi="Calibri" w:cs="Calibri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C34EF" wp14:editId="64D7A60A">
                <wp:simplePos x="0" y="0"/>
                <wp:positionH relativeFrom="column">
                  <wp:posOffset>-140335</wp:posOffset>
                </wp:positionH>
                <wp:positionV relativeFrom="paragraph">
                  <wp:posOffset>74295</wp:posOffset>
                </wp:positionV>
                <wp:extent cx="2387600" cy="1409700"/>
                <wp:effectExtent l="0" t="0" r="1270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C34EF" id="_x0000_s1032" type="#_x0000_t202" style="position:absolute;margin-left:-11.05pt;margin-top:5.85pt;width:188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LUKwIAAFMEAAAOAAAAZHJzL2Uyb0RvYy54bWysVNtu2zAMfR+wfxD0vtjJkjQ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1009">
        <w:rPr>
          <w:rFonts w:ascii="Calibri" w:eastAsia="Times New Roman" w:hAnsi="Calibri" w:cs="Calibri"/>
          <w:b/>
          <w:bCs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9B928" wp14:editId="5011001B">
                <wp:simplePos x="0" y="0"/>
                <wp:positionH relativeFrom="column">
                  <wp:posOffset>3136265</wp:posOffset>
                </wp:positionH>
                <wp:positionV relativeFrom="paragraph">
                  <wp:posOffset>74295</wp:posOffset>
                </wp:positionV>
                <wp:extent cx="2476500" cy="1409700"/>
                <wp:effectExtent l="0" t="0" r="19050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NOMBRE: </w:t>
                            </w:r>
                          </w:p>
                          <w:p w:rsidR="001C2CB8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FIRMA:</w:t>
                            </w:r>
                          </w:p>
                          <w:p w:rsidR="001C2CB8" w:rsidRPr="001730AD" w:rsidRDefault="001C2CB8" w:rsidP="001C2CB8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SELLO:</w:t>
                            </w:r>
                          </w:p>
                          <w:p w:rsidR="00EE0D4E" w:rsidRPr="001730AD" w:rsidRDefault="00EE0D4E" w:rsidP="00EE0D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B928" id="_x0000_s1033" type="#_x0000_t202" style="position:absolute;margin-left:246.95pt;margin-top:5.85pt;width:195pt;height:1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">
                <v:textbox>
                  <w:txbxContent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NOMBRE: </w:t>
                      </w:r>
                    </w:p>
                    <w:p w:rsidR="001C2CB8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FIRMA:</w:t>
                      </w:r>
                    </w:p>
                    <w:p w:rsidR="001C2CB8" w:rsidRPr="001730AD" w:rsidRDefault="001C2CB8" w:rsidP="001C2CB8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SELLO:</w:t>
                      </w:r>
                    </w:p>
                    <w:p w:rsidR="00EE0D4E" w:rsidRPr="001730AD" w:rsidRDefault="00EE0D4E" w:rsidP="00EE0D4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D4E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16"/>
          <w:szCs w:val="24"/>
          <w:lang w:eastAsia="es-MX"/>
        </w:rPr>
      </w:pPr>
    </w:p>
    <w:p w:rsidR="00EE0D4E" w:rsidRPr="00671009" w:rsidRDefault="00EE0D4E" w:rsidP="00EE0D4E">
      <w:pPr>
        <w:spacing w:after="0" w:line="240" w:lineRule="auto"/>
        <w:contextualSpacing/>
        <w:rPr>
          <w:rFonts w:ascii="Calibri" w:eastAsia="Times New Roman" w:hAnsi="Calibri" w:cs="Calibri"/>
          <w:sz w:val="16"/>
          <w:szCs w:val="24"/>
          <w:lang w:eastAsia="es-MX"/>
        </w:rPr>
      </w:pPr>
      <w:proofErr w:type="spellStart"/>
      <w:r w:rsidRPr="00671009">
        <w:rPr>
          <w:rFonts w:ascii="Calibri" w:eastAsia="Times New Roman" w:hAnsi="Calibri" w:cs="Calibri"/>
          <w:sz w:val="16"/>
          <w:szCs w:val="24"/>
          <w:lang w:eastAsia="es-MX"/>
        </w:rPr>
        <w:t>C.c.p</w:t>
      </w:r>
      <w:proofErr w:type="spellEnd"/>
      <w:r w:rsidRPr="00671009">
        <w:rPr>
          <w:rFonts w:ascii="Calibri" w:eastAsia="Times New Roman" w:hAnsi="Calibri" w:cs="Calibri"/>
          <w:sz w:val="16"/>
          <w:szCs w:val="24"/>
          <w:lang w:eastAsia="es-MX"/>
        </w:rPr>
        <w:t>. Vinculación y Extensión Educativa</w:t>
      </w:r>
    </w:p>
    <w:p w:rsidR="00EE0D4E" w:rsidRPr="008E3905" w:rsidRDefault="00EE0D4E" w:rsidP="00EE0D4E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sz w:val="16"/>
          <w:szCs w:val="24"/>
          <w:lang w:eastAsia="es-MX"/>
        </w:rPr>
      </w:pPr>
      <w:proofErr w:type="spellStart"/>
      <w:r w:rsidRPr="00671009">
        <w:rPr>
          <w:rFonts w:ascii="Calibri" w:eastAsia="Times New Roman" w:hAnsi="Calibri" w:cs="Calibri"/>
          <w:sz w:val="16"/>
          <w:szCs w:val="24"/>
          <w:lang w:eastAsia="es-MX"/>
        </w:rPr>
        <w:t>C.c.p</w:t>
      </w:r>
      <w:proofErr w:type="spellEnd"/>
      <w:r w:rsidRPr="00671009">
        <w:rPr>
          <w:rFonts w:ascii="Calibri" w:eastAsia="Times New Roman" w:hAnsi="Calibri" w:cs="Calibri"/>
          <w:sz w:val="16"/>
          <w:szCs w:val="24"/>
          <w:lang w:eastAsia="es-MX"/>
        </w:rPr>
        <w:t>. Asesor de Universidad</w:t>
      </w:r>
    </w:p>
    <w:p w:rsidR="00927D8A" w:rsidRPr="00927D8A" w:rsidRDefault="00927D8A">
      <w:pPr>
        <w:spacing w:after="0" w:line="240" w:lineRule="auto"/>
        <w:rPr>
          <w:rFonts w:cs="Arial"/>
          <w:sz w:val="24"/>
          <w:szCs w:val="24"/>
        </w:rPr>
      </w:pPr>
    </w:p>
    <w:sectPr w:rsidR="00927D8A" w:rsidRPr="00927D8A" w:rsidSect="00B91897">
      <w:headerReference w:type="default" r:id="rId6"/>
      <w:pgSz w:w="11907" w:h="16839" w:code="9"/>
      <w:pgMar w:top="226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6D" w:rsidRDefault="008A1E6D" w:rsidP="00F7090D">
      <w:pPr>
        <w:spacing w:after="0" w:line="240" w:lineRule="auto"/>
      </w:pPr>
      <w:r>
        <w:separator/>
      </w:r>
    </w:p>
  </w:endnote>
  <w:endnote w:type="continuationSeparator" w:id="0">
    <w:p w:rsidR="008A1E6D" w:rsidRDefault="008A1E6D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6D" w:rsidRDefault="008A1E6D" w:rsidP="00F7090D">
      <w:pPr>
        <w:spacing w:after="0" w:line="240" w:lineRule="auto"/>
      </w:pPr>
      <w:r>
        <w:separator/>
      </w:r>
    </w:p>
  </w:footnote>
  <w:footnote w:type="continuationSeparator" w:id="0">
    <w:p w:rsidR="008A1E6D" w:rsidRDefault="008A1E6D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15" w:rsidRDefault="003A0ADC" w:rsidP="00C40F15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CF3EAB" wp14:editId="30A3EF2D">
              <wp:simplePos x="0" y="0"/>
              <wp:positionH relativeFrom="column">
                <wp:posOffset>-299085</wp:posOffset>
              </wp:positionH>
              <wp:positionV relativeFrom="paragraph">
                <wp:posOffset>-257175</wp:posOffset>
              </wp:positionV>
              <wp:extent cx="6076950" cy="952500"/>
              <wp:effectExtent l="0" t="0" r="19050" b="1905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1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3A0ADC" w:rsidP="003A0AD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:rsidR="003A0ADC" w:rsidRDefault="003A0ADC" w:rsidP="003A0ADC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7D7248" w:rsidP="003A0AD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CONSTANCIA DE NO ADEUDO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3A0ADC" w:rsidP="003A0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FO-VEE-008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EC172C" w:rsidP="003A0AD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s-MX"/>
                              </w:rPr>
                              <w:drawing>
                                <wp:inline distT="0" distB="0" distL="0" distR="0">
                                  <wp:extent cx="1171575" cy="742950"/>
                                  <wp:effectExtent l="0" t="0" r="9525" b="0"/>
                                  <wp:docPr id="2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3A0ADC" w:rsidP="003A0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Revisión: 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3A0ADC" w:rsidP="003A0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Fecha de Emisión: 13/04/2016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ADC" w:rsidRDefault="003A0ADC" w:rsidP="003A0A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Control: Físico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CF3EAB" id="Grupo 1" o:spid="_x0000_s1034" style="position:absolute;margin-left:-23.55pt;margin-top:-20.25pt;width:478.5pt;height:75pt;z-index:251662336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35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<v:textbox>
                  <w:txbxContent>
                    <w:p w:rsidR="003A0ADC" w:rsidRDefault="003A0ADC" w:rsidP="003A0ADC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:rsidR="003A0ADC" w:rsidRDefault="003A0ADC" w:rsidP="003A0ADC"/>
                  </w:txbxContent>
                </v:textbox>
              </v:shape>
              <v:shape id="26 Cuadro de texto" o:spid="_x0000_s1036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<v:textbox>
                  <w:txbxContent>
                    <w:p w:rsidR="003A0ADC" w:rsidRDefault="007D7248" w:rsidP="003A0AD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CONSTANCIA DE NO ADEUDO</w:t>
                      </w:r>
                    </w:p>
                  </w:txbxContent>
                </v:textbox>
              </v:shape>
              <v:shape id="27 Cuadro de texto" o:spid="_x0000_s1037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T+o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BZ6T+owgAAANsAAAAPAAAA&#10;AAAAAAAAAAAAAAcCAABkcnMvZG93bnJldi54bWxQSwUGAAAAAAMAAwC3AAAA9gIAAAAA&#10;" fillcolor="white [3201]" strokeweight=".5pt">
                <v:textbox>
                  <w:txbxContent>
                    <w:p w:rsidR="003A0ADC" w:rsidRDefault="003A0ADC" w:rsidP="003A0A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FO-VEE-008</w:t>
                      </w:r>
                    </w:p>
                  </w:txbxContent>
                </v:textbox>
              </v:shape>
              <v:shape id="28 Cuadro de texto" o:spid="_x0000_s1038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<v:textbox>
                  <w:txbxContent>
                    <w:p w:rsidR="003A0ADC" w:rsidRDefault="00EC172C" w:rsidP="003A0ADC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eastAsia="es-MX"/>
                        </w:rPr>
                        <w:drawing>
                          <wp:inline distT="0" distB="0" distL="0" distR="0">
                            <wp:extent cx="1171575" cy="742950"/>
                            <wp:effectExtent l="0" t="0" r="9525" b="0"/>
                            <wp:docPr id="2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9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:rsidR="003A0ADC" w:rsidRDefault="003A0ADC" w:rsidP="003A0A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Revisión: A</w:t>
                      </w:r>
                    </w:p>
                  </w:txbxContent>
                </v:textbox>
              </v:shape>
              <v:shape id="30 Cuadro de texto" o:spid="_x0000_s1040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:rsidR="003A0ADC" w:rsidRDefault="003A0ADC" w:rsidP="003A0A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Fecha de Emisión: 13/04/2016</w:t>
                      </w:r>
                    </w:p>
                  </w:txbxContent>
                </v:textbox>
              </v:shape>
              <v:shape id="31 Cuadro de texto" o:spid="_x0000_s1041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:rsidR="003A0ADC" w:rsidRDefault="003A0ADC" w:rsidP="003A0AD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Control: 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0D"/>
    <w:rsid w:val="00020DE3"/>
    <w:rsid w:val="00040909"/>
    <w:rsid w:val="00097242"/>
    <w:rsid w:val="0012585B"/>
    <w:rsid w:val="0013132E"/>
    <w:rsid w:val="001C2CB8"/>
    <w:rsid w:val="001C740F"/>
    <w:rsid w:val="001D2FCC"/>
    <w:rsid w:val="001E4A4A"/>
    <w:rsid w:val="002A54AF"/>
    <w:rsid w:val="002D7EC1"/>
    <w:rsid w:val="003173C0"/>
    <w:rsid w:val="003A0ADC"/>
    <w:rsid w:val="003D45C5"/>
    <w:rsid w:val="003D6CB0"/>
    <w:rsid w:val="0041588C"/>
    <w:rsid w:val="00460281"/>
    <w:rsid w:val="004B57D4"/>
    <w:rsid w:val="00505E93"/>
    <w:rsid w:val="005147B9"/>
    <w:rsid w:val="00523A02"/>
    <w:rsid w:val="005B5048"/>
    <w:rsid w:val="005E5715"/>
    <w:rsid w:val="00667266"/>
    <w:rsid w:val="006B72BA"/>
    <w:rsid w:val="006C192C"/>
    <w:rsid w:val="00722E9F"/>
    <w:rsid w:val="00767388"/>
    <w:rsid w:val="007673CB"/>
    <w:rsid w:val="007A7ECC"/>
    <w:rsid w:val="007D0655"/>
    <w:rsid w:val="007D24D0"/>
    <w:rsid w:val="007D382B"/>
    <w:rsid w:val="007D6B1E"/>
    <w:rsid w:val="007D7248"/>
    <w:rsid w:val="00864E02"/>
    <w:rsid w:val="00866AE6"/>
    <w:rsid w:val="00873D8F"/>
    <w:rsid w:val="008A1E6D"/>
    <w:rsid w:val="008B0B65"/>
    <w:rsid w:val="008D52EA"/>
    <w:rsid w:val="00902D88"/>
    <w:rsid w:val="00927D8A"/>
    <w:rsid w:val="00977970"/>
    <w:rsid w:val="0098631C"/>
    <w:rsid w:val="00994D1F"/>
    <w:rsid w:val="009E5D28"/>
    <w:rsid w:val="00A27198"/>
    <w:rsid w:val="00AB450A"/>
    <w:rsid w:val="00AB5B87"/>
    <w:rsid w:val="00AF74F1"/>
    <w:rsid w:val="00B56A31"/>
    <w:rsid w:val="00B839CD"/>
    <w:rsid w:val="00B91897"/>
    <w:rsid w:val="00BD0F85"/>
    <w:rsid w:val="00BD1691"/>
    <w:rsid w:val="00C06B84"/>
    <w:rsid w:val="00C16389"/>
    <w:rsid w:val="00C40F15"/>
    <w:rsid w:val="00C46933"/>
    <w:rsid w:val="00C62F0F"/>
    <w:rsid w:val="00CB2E24"/>
    <w:rsid w:val="00D1175F"/>
    <w:rsid w:val="00D66A2C"/>
    <w:rsid w:val="00D702FC"/>
    <w:rsid w:val="00D911CF"/>
    <w:rsid w:val="00E64AB6"/>
    <w:rsid w:val="00E97645"/>
    <w:rsid w:val="00EC172C"/>
    <w:rsid w:val="00EE0D4E"/>
    <w:rsid w:val="00EE20FD"/>
    <w:rsid w:val="00EE59D3"/>
    <w:rsid w:val="00F04C0C"/>
    <w:rsid w:val="00F46B5A"/>
    <w:rsid w:val="00F7090D"/>
    <w:rsid w:val="00F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DCA25"/>
  <w15:docId w15:val="{F114C8B0-29F0-45FB-9903-2E2BFA73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C40F15"/>
  </w:style>
  <w:style w:type="character" w:styleId="Hipervnculo">
    <w:name w:val="Hyperlink"/>
    <w:basedOn w:val="Fuentedeprrafopredeter"/>
    <w:uiPriority w:val="99"/>
    <w:semiHidden/>
    <w:unhideWhenUsed/>
    <w:rsid w:val="00F908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Pc</cp:lastModifiedBy>
  <cp:revision>4</cp:revision>
  <cp:lastPrinted>2014-06-25T19:54:00Z</cp:lastPrinted>
  <dcterms:created xsi:type="dcterms:W3CDTF">2017-09-01T17:58:00Z</dcterms:created>
  <dcterms:modified xsi:type="dcterms:W3CDTF">2017-10-24T17:57:00Z</dcterms:modified>
</cp:coreProperties>
</file>